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712D8B" w:rsidRDefault="00712D8B" w:rsidP="00712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712D8B" w:rsidRDefault="00712D8B" w:rsidP="00712D8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4"/>
        <w:gridCol w:w="6142"/>
      </w:tblGrid>
      <w:tr w:rsidR="00712D8B" w:rsidTr="006544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Pr="006544AE" w:rsidRDefault="00712D8B" w:rsidP="006544AE">
            <w:pPr>
              <w:pStyle w:val="Betarp"/>
              <w:rPr>
                <w:szCs w:val="20"/>
              </w:rPr>
            </w:pPr>
            <w:r w:rsidRPr="006544AE">
              <w:t xml:space="preserve">Pradinių klasių mokytoja metodininkė Jūratė </w:t>
            </w:r>
            <w:proofErr w:type="spellStart"/>
            <w:r w:rsidRPr="006544AE">
              <w:t>Lalaitė</w:t>
            </w:r>
            <w:proofErr w:type="spellEnd"/>
          </w:p>
        </w:tc>
      </w:tr>
      <w:tr w:rsidR="00712D8B" w:rsidTr="006544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Pr="006544AE" w:rsidRDefault="00D07AA8" w:rsidP="006544AE">
            <w:pPr>
              <w:pStyle w:val="Betarp"/>
              <w:rPr>
                <w:szCs w:val="20"/>
              </w:rPr>
            </w:pPr>
            <w:r w:rsidRPr="006544AE">
              <w:t>Pasakų būrelis</w:t>
            </w:r>
          </w:p>
        </w:tc>
      </w:tr>
      <w:tr w:rsidR="00712D8B" w:rsidTr="006544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Pr="006544AE" w:rsidRDefault="00712D8B" w:rsidP="006544AE">
            <w:pPr>
              <w:pStyle w:val="Betarp"/>
              <w:rPr>
                <w:szCs w:val="20"/>
              </w:rPr>
            </w:pPr>
            <w:r w:rsidRPr="006544AE">
              <w:t>1 klasė</w:t>
            </w:r>
          </w:p>
        </w:tc>
      </w:tr>
      <w:tr w:rsidR="00712D8B" w:rsidTr="006544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Pr="006544AE" w:rsidRDefault="00D07AA8" w:rsidP="006544AE">
            <w:pPr>
              <w:pStyle w:val="Betarp"/>
              <w:rPr>
                <w:szCs w:val="20"/>
              </w:rPr>
            </w:pPr>
            <w:r w:rsidRPr="006544AE">
              <w:t xml:space="preserve">Netradicinė kūrybinė edukacija miestelio bibliotekoje </w:t>
            </w:r>
            <w:r w:rsidR="002C3512" w:rsidRPr="006544AE">
              <w:t>„Taip gimsta pasakos“</w:t>
            </w:r>
          </w:p>
        </w:tc>
      </w:tr>
      <w:tr w:rsidR="00712D8B" w:rsidTr="006544AE">
        <w:trPr>
          <w:trHeight w:val="145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AA8" w:rsidRPr="006544AE" w:rsidRDefault="00D07AA8" w:rsidP="006544AE">
            <w:pPr>
              <w:pStyle w:val="Betarp"/>
            </w:pPr>
            <w:r w:rsidRPr="006544AE">
              <w:t>Susipažinti su pasakojimo kūrimo etapais.</w:t>
            </w:r>
          </w:p>
          <w:p w:rsidR="00D07AA8" w:rsidRPr="006544AE" w:rsidRDefault="00D07AA8" w:rsidP="006544AE">
            <w:pPr>
              <w:pStyle w:val="Betarp"/>
            </w:pPr>
            <w:r w:rsidRPr="006544AE">
              <w:t>Sukurti pasaką ir nupiešti iliustraciją.</w:t>
            </w:r>
          </w:p>
          <w:p w:rsidR="00D07AA8" w:rsidRPr="006544AE" w:rsidRDefault="00D07AA8" w:rsidP="006544AE">
            <w:pPr>
              <w:pStyle w:val="Betarp"/>
            </w:pPr>
            <w:r w:rsidRPr="006544AE">
              <w:t>Pristatyti kūrybinį darbą.</w:t>
            </w:r>
          </w:p>
          <w:p w:rsidR="00D07AA8" w:rsidRPr="006544AE" w:rsidRDefault="00D07AA8" w:rsidP="006544AE">
            <w:pPr>
              <w:pStyle w:val="Betarp"/>
            </w:pPr>
            <w:r w:rsidRPr="006544AE">
              <w:t>Mokyti bendradarbiavimo.</w:t>
            </w:r>
          </w:p>
          <w:p w:rsidR="00712D8B" w:rsidRDefault="00D07AA8" w:rsidP="006544AE">
            <w:pPr>
              <w:pStyle w:val="Betarp"/>
            </w:pPr>
            <w:r w:rsidRPr="006544AE">
              <w:t>Turtinti lietuvių kalbos žodyną, tobulinti kalbos vartojimą.</w:t>
            </w:r>
          </w:p>
          <w:p w:rsidR="004544F1" w:rsidRPr="006544AE" w:rsidRDefault="004544F1" w:rsidP="006544AE">
            <w:pPr>
              <w:pStyle w:val="Betarp"/>
              <w:rPr>
                <w:szCs w:val="20"/>
              </w:rPr>
            </w:pPr>
            <w:r>
              <w:t>Išlaisvinti kūrybiškumą.</w:t>
            </w:r>
          </w:p>
        </w:tc>
      </w:tr>
      <w:tr w:rsidR="00712D8B" w:rsidTr="006544A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Pr="006544AE" w:rsidRDefault="007F0DCC" w:rsidP="006544AE">
            <w:pPr>
              <w:pStyle w:val="Betarp"/>
              <w:rPr>
                <w:szCs w:val="20"/>
              </w:rPr>
            </w:pPr>
            <w:r w:rsidRPr="006544AE">
              <w:t>Aiškinimas, aptarimas, praktinis darbas, pristatymas.</w:t>
            </w:r>
          </w:p>
        </w:tc>
      </w:tr>
      <w:tr w:rsidR="00712D8B" w:rsidTr="006544AE">
        <w:trPr>
          <w:trHeight w:val="39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Pr="006544AE" w:rsidRDefault="00D07AA8" w:rsidP="006544AE">
            <w:pPr>
              <w:pStyle w:val="Betarp"/>
              <w:rPr>
                <w:szCs w:val="20"/>
              </w:rPr>
            </w:pPr>
            <w:r w:rsidRPr="006544AE">
              <w:t>Įvairios pasakų knygos, popierius, piešimo priemonės.</w:t>
            </w:r>
          </w:p>
        </w:tc>
      </w:tr>
      <w:tr w:rsidR="00712D8B" w:rsidTr="006544AE">
        <w:trPr>
          <w:trHeight w:val="17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Pr="006544AE" w:rsidRDefault="00D07AA8" w:rsidP="006544AE">
            <w:pPr>
              <w:pStyle w:val="Betarp"/>
            </w:pPr>
            <w:r w:rsidRPr="006544AE">
              <w:t>Pokalbis su bibliotekininke „Pakalbėkime, kaip atsiranda pasakos“.</w:t>
            </w:r>
          </w:p>
          <w:p w:rsidR="00D07AA8" w:rsidRPr="006544AE" w:rsidRDefault="00D07AA8" w:rsidP="006544AE">
            <w:pPr>
              <w:pStyle w:val="Betarp"/>
            </w:pPr>
            <w:r w:rsidRPr="006544AE">
              <w:t>Pasakų knygų stebėjimas ir aptarimas grupėse.</w:t>
            </w:r>
          </w:p>
          <w:p w:rsidR="00D07AA8" w:rsidRPr="006544AE" w:rsidRDefault="006544AE" w:rsidP="006544AE">
            <w:pPr>
              <w:pStyle w:val="Betarp"/>
            </w:pPr>
            <w:r w:rsidRPr="006544AE">
              <w:t>Kolektyvinis</w:t>
            </w:r>
            <w:r w:rsidR="00D07AA8" w:rsidRPr="006544AE">
              <w:t xml:space="preserve"> kūrybinis darbas</w:t>
            </w:r>
            <w:r w:rsidRPr="006544AE">
              <w:t xml:space="preserve"> „Kuriame savo pasaką“</w:t>
            </w:r>
            <w:r w:rsidR="00D07AA8" w:rsidRPr="006544AE">
              <w:t>.</w:t>
            </w:r>
          </w:p>
          <w:p w:rsidR="006544AE" w:rsidRPr="006544AE" w:rsidRDefault="006544AE" w:rsidP="006544AE">
            <w:pPr>
              <w:pStyle w:val="Betarp"/>
            </w:pPr>
            <w:r w:rsidRPr="006544AE">
              <w:t>Mokinių sukurtos pasakos „Makso ir Gildos draugystė“ skaitymas ir aptarimas.</w:t>
            </w:r>
          </w:p>
          <w:p w:rsidR="00D07AA8" w:rsidRPr="006544AE" w:rsidRDefault="004544F1" w:rsidP="006544AE">
            <w:pPr>
              <w:pStyle w:val="Betarp"/>
            </w:pPr>
            <w:r>
              <w:t>Iliustracijų piešimas ir pristatymas.</w:t>
            </w:r>
          </w:p>
          <w:p w:rsidR="00D07AA8" w:rsidRPr="006544AE" w:rsidRDefault="00D07AA8" w:rsidP="006544AE">
            <w:pPr>
              <w:pStyle w:val="Betarp"/>
              <w:rPr>
                <w:szCs w:val="20"/>
              </w:rPr>
            </w:pPr>
          </w:p>
        </w:tc>
      </w:tr>
      <w:tr w:rsidR="00712D8B" w:rsidTr="006544AE">
        <w:trPr>
          <w:trHeight w:val="63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 w:rsidP="006204E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Pr="006544AE" w:rsidRDefault="006544AE" w:rsidP="006544AE">
            <w:pPr>
              <w:pStyle w:val="Betarp"/>
              <w:rPr>
                <w:szCs w:val="20"/>
              </w:rPr>
            </w:pPr>
            <w:r w:rsidRPr="006544AE">
              <w:t>Edukacijos aptarimas: ar patiko kurti drauge? Kas nepatiko? Kaip vertinu sukurtą pasaką? Kaip aš jaučiuosi?</w:t>
            </w:r>
          </w:p>
        </w:tc>
      </w:tr>
    </w:tbl>
    <w:p w:rsidR="00712D8B" w:rsidRDefault="00712D8B" w:rsidP="0071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712D8B" w:rsidRDefault="00712D8B" w:rsidP="0071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712D8B" w:rsidRDefault="00712D8B" w:rsidP="0071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712D8B" w:rsidRDefault="00712D8B" w:rsidP="00712D8B"/>
    <w:p w:rsidR="00712D8B" w:rsidRDefault="00712D8B"/>
    <w:p w:rsidR="003525DA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06B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06B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525DA" w:rsidSect="006544AE"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2"/>
    <w:rsid w:val="00120382"/>
    <w:rsid w:val="00181983"/>
    <w:rsid w:val="002C3512"/>
    <w:rsid w:val="00305A51"/>
    <w:rsid w:val="003525DA"/>
    <w:rsid w:val="003C58EB"/>
    <w:rsid w:val="004544F1"/>
    <w:rsid w:val="004D7C86"/>
    <w:rsid w:val="00506B12"/>
    <w:rsid w:val="00645BE2"/>
    <w:rsid w:val="006544AE"/>
    <w:rsid w:val="00712D8B"/>
    <w:rsid w:val="0079335C"/>
    <w:rsid w:val="007F0DCC"/>
    <w:rsid w:val="008652CE"/>
    <w:rsid w:val="00D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76E91-25D3-4638-B284-7CFA9FF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382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20382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712D8B"/>
    <w:rPr>
      <w:color w:val="0000FF" w:themeColor="hyperlink"/>
      <w:u w:val="single"/>
    </w:rPr>
  </w:style>
  <w:style w:type="paragraph" w:styleId="Betarp">
    <w:name w:val="No Spacing"/>
    <w:uiPriority w:val="1"/>
    <w:qFormat/>
    <w:rsid w:val="004D7C86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Loreta Stonienė</cp:lastModifiedBy>
  <cp:revision>2</cp:revision>
  <dcterms:created xsi:type="dcterms:W3CDTF">2022-06-14T17:10:00Z</dcterms:created>
  <dcterms:modified xsi:type="dcterms:W3CDTF">2022-06-14T17:10:00Z</dcterms:modified>
</cp:coreProperties>
</file>